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F151D" w:rsidRDefault="00FA73AA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Daytime Menu.</w:t>
      </w:r>
    </w:p>
    <w:p w14:paraId="00000002" w14:textId="77777777" w:rsidR="008F151D" w:rsidRDefault="00FA73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Lighter options.</w:t>
      </w:r>
    </w:p>
    <w:p w14:paraId="00000003" w14:textId="6E6B6474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Beetroot and goat’s cheese tart </w:t>
      </w:r>
      <w:proofErr w:type="spellStart"/>
      <w:r>
        <w:rPr>
          <w:b/>
          <w:sz w:val="32"/>
          <w:szCs w:val="32"/>
        </w:rPr>
        <w:t>tatain</w:t>
      </w:r>
      <w:proofErr w:type="spellEnd"/>
      <w:r>
        <w:rPr>
          <w:sz w:val="32"/>
          <w:szCs w:val="32"/>
        </w:rPr>
        <w:t>.</w:t>
      </w:r>
      <w:r w:rsidR="008B456D">
        <w:rPr>
          <w:sz w:val="32"/>
          <w:szCs w:val="32"/>
        </w:rPr>
        <w:t xml:space="preserve"> (V)</w:t>
      </w:r>
      <w:r>
        <w:rPr>
          <w:sz w:val="32"/>
          <w:szCs w:val="32"/>
        </w:rPr>
        <w:t xml:space="preserve">  £4.95</w:t>
      </w:r>
    </w:p>
    <w:p w14:paraId="00000004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served on balsamic and thyme dressed baby leaf salad.</w:t>
      </w:r>
    </w:p>
    <w:p w14:paraId="00000005" w14:textId="2656FB3C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Avocado and caprese. </w:t>
      </w:r>
      <w:r w:rsidR="008B456D" w:rsidRPr="008B456D">
        <w:rPr>
          <w:bCs/>
          <w:sz w:val="32"/>
          <w:szCs w:val="32"/>
        </w:rPr>
        <w:t>(V</w:t>
      </w:r>
      <w:r w:rsidR="008B456D">
        <w:rPr>
          <w:bCs/>
          <w:sz w:val="32"/>
          <w:szCs w:val="32"/>
        </w:rPr>
        <w:t>, GF</w:t>
      </w:r>
      <w:r w:rsidR="008B456D" w:rsidRPr="008B456D">
        <w:rPr>
          <w:bCs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£4.95</w:t>
      </w:r>
    </w:p>
    <w:p w14:paraId="00000006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Half avocado filled with cherry tomatoes, buffalo mozzarella and fresh basil served with a rocket pesto.</w:t>
      </w:r>
    </w:p>
    <w:p w14:paraId="00000007" w14:textId="197C4A0C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Creamy garlic mushrooms.  </w:t>
      </w:r>
      <w:r w:rsidR="008B456D" w:rsidRPr="008B456D">
        <w:rPr>
          <w:bCs/>
          <w:sz w:val="32"/>
          <w:szCs w:val="32"/>
        </w:rPr>
        <w:t>(V</w:t>
      </w:r>
      <w:r w:rsidR="008B456D">
        <w:rPr>
          <w:bCs/>
          <w:sz w:val="32"/>
          <w:szCs w:val="32"/>
        </w:rPr>
        <w:t>, GF Available</w:t>
      </w:r>
      <w:r w:rsidR="008B456D" w:rsidRPr="008B456D">
        <w:rPr>
          <w:bCs/>
          <w:sz w:val="32"/>
          <w:szCs w:val="32"/>
        </w:rPr>
        <w:t>)</w:t>
      </w:r>
      <w:r w:rsidR="008B456D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£5.50</w:t>
      </w:r>
    </w:p>
    <w:p w14:paraId="00000008" w14:textId="158F5A41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Button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mushrooms cooked in a creamy garlic and white wine sauce served on toasted sourdough and garnished with fresh pea shoots.</w:t>
      </w:r>
    </w:p>
    <w:p w14:paraId="37861B39" w14:textId="77777777" w:rsidR="00FA73AA" w:rsidRDefault="00FA73AA">
      <w:pPr>
        <w:jc w:val="center"/>
        <w:rPr>
          <w:sz w:val="32"/>
          <w:szCs w:val="32"/>
        </w:rPr>
      </w:pPr>
    </w:p>
    <w:p w14:paraId="0000000B" w14:textId="77777777" w:rsidR="008F151D" w:rsidRDefault="00FA73A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Something more substantial.</w:t>
      </w:r>
    </w:p>
    <w:p w14:paraId="0000000C" w14:textId="12F8E69C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Homemade sausage roll.  </w:t>
      </w:r>
      <w:r>
        <w:rPr>
          <w:sz w:val="32"/>
          <w:szCs w:val="32"/>
        </w:rPr>
        <w:t>£9.50</w:t>
      </w:r>
    </w:p>
    <w:p w14:paraId="0000000D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A homemade sausage roll flavoured with chorizo and fresh herbs, served with tomato and red onion salad and spiced tomato chutney.</w:t>
      </w:r>
    </w:p>
    <w:p w14:paraId="0000000E" w14:textId="62161A4D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Quiche of the day.  </w:t>
      </w:r>
      <w:r w:rsidR="008B456D" w:rsidRPr="008B456D">
        <w:rPr>
          <w:bCs/>
          <w:sz w:val="32"/>
          <w:szCs w:val="32"/>
        </w:rPr>
        <w:t>(V Available)</w:t>
      </w:r>
      <w:r w:rsidR="008B456D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£9.50</w:t>
      </w:r>
    </w:p>
    <w:p w14:paraId="0000000F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Our own homemade short crust pastry quiche served with a side salad and coleslaw or skin on chips and minted garden peas.</w:t>
      </w:r>
    </w:p>
    <w:p w14:paraId="00000012" w14:textId="7CFEF462" w:rsidR="008F151D" w:rsidRDefault="00FA73AA" w:rsidP="00FA73AA">
      <w:pPr>
        <w:jc w:val="center"/>
        <w:rPr>
          <w:sz w:val="24"/>
          <w:szCs w:val="24"/>
        </w:rPr>
      </w:pPr>
      <w:r>
        <w:rPr>
          <w:sz w:val="24"/>
          <w:szCs w:val="24"/>
        </w:rPr>
        <w:t>(Please ask for today’s filling)</w:t>
      </w:r>
    </w:p>
    <w:p w14:paraId="42619846" w14:textId="3BF0EF75" w:rsidR="00674F41" w:rsidRDefault="00674F41" w:rsidP="00674F41">
      <w:pPr>
        <w:jc w:val="center"/>
        <w:rPr>
          <w:sz w:val="32"/>
          <w:szCs w:val="32"/>
        </w:rPr>
      </w:pPr>
      <w:r w:rsidRPr="00674F41">
        <w:rPr>
          <w:b/>
          <w:bCs/>
          <w:sz w:val="32"/>
          <w:szCs w:val="32"/>
        </w:rPr>
        <w:t>All Day Breakfast</w:t>
      </w:r>
      <w:r>
        <w:rPr>
          <w:b/>
          <w:bCs/>
          <w:sz w:val="32"/>
          <w:szCs w:val="32"/>
        </w:rPr>
        <w:t xml:space="preserve">. </w:t>
      </w:r>
      <w:r w:rsidR="008B456D" w:rsidRPr="008B456D">
        <w:rPr>
          <w:sz w:val="32"/>
          <w:szCs w:val="32"/>
        </w:rPr>
        <w:t>(V available)</w:t>
      </w:r>
      <w:r w:rsidR="008B456D">
        <w:rPr>
          <w:b/>
          <w:bCs/>
          <w:sz w:val="32"/>
          <w:szCs w:val="32"/>
        </w:rPr>
        <w:t xml:space="preserve"> </w:t>
      </w:r>
      <w:r w:rsidRPr="00674F41">
        <w:rPr>
          <w:sz w:val="32"/>
          <w:szCs w:val="32"/>
        </w:rPr>
        <w:t>£9.95</w:t>
      </w:r>
    </w:p>
    <w:p w14:paraId="29DF3331" w14:textId="3D353FF0" w:rsidR="00674F41" w:rsidRPr="00674F41" w:rsidRDefault="00674F41" w:rsidP="00674F4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proofErr w:type="gramStart"/>
      <w:r>
        <w:rPr>
          <w:sz w:val="32"/>
          <w:szCs w:val="32"/>
        </w:rPr>
        <w:t>butchers</w:t>
      </w:r>
      <w:proofErr w:type="gramEnd"/>
      <w:r>
        <w:rPr>
          <w:sz w:val="32"/>
          <w:szCs w:val="32"/>
        </w:rPr>
        <w:t xml:space="preserve"> sausages, 2 rashers of bacon, fried eggs, grilled tomato, hash brown, bakes beans, button mushrooms, black pudding (optional) and toast. </w:t>
      </w:r>
    </w:p>
    <w:p w14:paraId="00000014" w14:textId="5459B439" w:rsidR="008F151D" w:rsidRDefault="00FA73AA" w:rsidP="00674F4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Ham egg and chips.</w:t>
      </w:r>
      <w:r w:rsidR="008B456D">
        <w:rPr>
          <w:b/>
          <w:sz w:val="32"/>
          <w:szCs w:val="32"/>
        </w:rPr>
        <w:t xml:space="preserve"> </w:t>
      </w:r>
      <w:r w:rsidR="008B456D" w:rsidRPr="008B456D">
        <w:rPr>
          <w:bCs/>
          <w:sz w:val="32"/>
          <w:szCs w:val="32"/>
        </w:rPr>
        <w:t>(</w:t>
      </w:r>
      <w:proofErr w:type="gramStart"/>
      <w:r w:rsidR="008B456D" w:rsidRPr="008B456D">
        <w:rPr>
          <w:bCs/>
          <w:sz w:val="32"/>
          <w:szCs w:val="32"/>
        </w:rPr>
        <w:t>GF)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£</w:t>
      </w:r>
      <w:proofErr w:type="gramEnd"/>
      <w:r>
        <w:rPr>
          <w:sz w:val="32"/>
          <w:szCs w:val="32"/>
        </w:rPr>
        <w:t>9.95</w:t>
      </w:r>
    </w:p>
    <w:p w14:paraId="00000015" w14:textId="27DF554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Hand sliced local ham topped with fried free-range hens’ eggs and skin on chips.</w:t>
      </w:r>
    </w:p>
    <w:p w14:paraId="00000016" w14:textId="43283F78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Ploughman’s lunch.</w:t>
      </w:r>
      <w:r w:rsidR="008B456D">
        <w:rPr>
          <w:b/>
          <w:sz w:val="32"/>
          <w:szCs w:val="32"/>
        </w:rPr>
        <w:t xml:space="preserve"> </w:t>
      </w:r>
      <w:r w:rsidR="008B456D" w:rsidRPr="008B456D">
        <w:rPr>
          <w:bCs/>
          <w:sz w:val="32"/>
          <w:szCs w:val="32"/>
        </w:rPr>
        <w:t>(Gf Available, V</w:t>
      </w:r>
      <w:proofErr w:type="gramStart"/>
      <w:r w:rsidR="008B456D" w:rsidRPr="008B456D">
        <w:rPr>
          <w:bCs/>
          <w:sz w:val="32"/>
          <w:szCs w:val="32"/>
        </w:rPr>
        <w:t>)</w:t>
      </w:r>
      <w:r w:rsidRPr="008B456D">
        <w:rPr>
          <w:bCs/>
          <w:sz w:val="32"/>
          <w:szCs w:val="32"/>
        </w:rPr>
        <w:t xml:space="preserve">  </w:t>
      </w:r>
      <w:r>
        <w:rPr>
          <w:sz w:val="32"/>
          <w:szCs w:val="32"/>
        </w:rPr>
        <w:t>£</w:t>
      </w:r>
      <w:proofErr w:type="gramEnd"/>
      <w:r>
        <w:rPr>
          <w:sz w:val="32"/>
          <w:szCs w:val="32"/>
        </w:rPr>
        <w:t>9.95</w:t>
      </w:r>
    </w:p>
    <w:p w14:paraId="00000017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A choice of cheddar, blue cheese or local ham served with pickles, real ale chutney, apple and celery salad, and a chunk of fresh bread and butter.</w:t>
      </w:r>
    </w:p>
    <w:p w14:paraId="00000018" w14:textId="6B3185B1" w:rsidR="008F151D" w:rsidRDefault="00FA73A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Gammon steak. </w:t>
      </w:r>
      <w:r w:rsidR="008B456D" w:rsidRPr="008B456D">
        <w:rPr>
          <w:bCs/>
          <w:sz w:val="32"/>
          <w:szCs w:val="32"/>
        </w:rPr>
        <w:t>(GF)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£10.50</w:t>
      </w:r>
    </w:p>
    <w:p w14:paraId="00000019" w14:textId="5C5302CB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Locally sourced gammon steak served with button mushrooms, grilled tomato, skin on chips and garden peas.</w:t>
      </w:r>
    </w:p>
    <w:p w14:paraId="779F13E3" w14:textId="5215BD85" w:rsidR="00FA73AA" w:rsidRDefault="00FA73AA">
      <w:pPr>
        <w:jc w:val="center"/>
        <w:rPr>
          <w:sz w:val="32"/>
          <w:szCs w:val="32"/>
        </w:rPr>
      </w:pPr>
      <w:r w:rsidRPr="00FA73AA">
        <w:rPr>
          <w:b/>
          <w:bCs/>
          <w:sz w:val="32"/>
          <w:szCs w:val="32"/>
        </w:rPr>
        <w:t>Avocado, Walnut and Apple Salad.</w:t>
      </w:r>
      <w:r>
        <w:rPr>
          <w:sz w:val="32"/>
          <w:szCs w:val="32"/>
        </w:rPr>
        <w:t xml:space="preserve">  </w:t>
      </w:r>
      <w:r w:rsidR="008B456D">
        <w:rPr>
          <w:sz w:val="32"/>
          <w:szCs w:val="32"/>
        </w:rPr>
        <w:t xml:space="preserve">(VE, V &amp; GF Available) </w:t>
      </w:r>
      <w:r>
        <w:rPr>
          <w:sz w:val="32"/>
          <w:szCs w:val="32"/>
        </w:rPr>
        <w:t>£7.95</w:t>
      </w:r>
      <w:r w:rsidR="00251F4A">
        <w:rPr>
          <w:sz w:val="32"/>
          <w:szCs w:val="32"/>
        </w:rPr>
        <w:t xml:space="preserve"> </w:t>
      </w:r>
    </w:p>
    <w:p w14:paraId="30961AFF" w14:textId="665019E8" w:rsidR="00FA73AA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Avocado and walnut salad dressed in an Italian tomato and red wine dressing with toasted sourdough and vegetable crisps. </w:t>
      </w:r>
    </w:p>
    <w:p w14:paraId="69D042B2" w14:textId="77777777" w:rsidR="00FA73AA" w:rsidRDefault="00FA73AA">
      <w:pPr>
        <w:jc w:val="center"/>
        <w:rPr>
          <w:sz w:val="32"/>
          <w:szCs w:val="32"/>
        </w:rPr>
      </w:pPr>
    </w:p>
    <w:p w14:paraId="0000001A" w14:textId="77777777" w:rsidR="008F151D" w:rsidRDefault="00FA73AA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Filled </w:t>
      </w:r>
      <w:proofErr w:type="gramStart"/>
      <w:r>
        <w:rPr>
          <w:b/>
          <w:sz w:val="36"/>
          <w:szCs w:val="36"/>
          <w:u w:val="single"/>
        </w:rPr>
        <w:t>panini’s</w:t>
      </w:r>
      <w:proofErr w:type="gramEnd"/>
      <w:r>
        <w:rPr>
          <w:b/>
          <w:sz w:val="36"/>
          <w:szCs w:val="36"/>
          <w:u w:val="single"/>
        </w:rPr>
        <w:t>.</w:t>
      </w:r>
      <w:r>
        <w:rPr>
          <w:sz w:val="36"/>
          <w:szCs w:val="36"/>
        </w:rPr>
        <w:t xml:space="preserve">  £6.50</w:t>
      </w:r>
    </w:p>
    <w:p w14:paraId="0000001B" w14:textId="271473DB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Toasted Somerset brie, bacon and cranberry.</w:t>
      </w:r>
      <w:r w:rsidR="008B456D">
        <w:rPr>
          <w:sz w:val="32"/>
          <w:szCs w:val="32"/>
        </w:rPr>
        <w:t xml:space="preserve"> </w:t>
      </w:r>
    </w:p>
    <w:p w14:paraId="0000001C" w14:textId="56AD588C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Tuna red onion and sweetcorn.</w:t>
      </w:r>
      <w:r w:rsidR="008B456D">
        <w:rPr>
          <w:sz w:val="32"/>
          <w:szCs w:val="32"/>
        </w:rPr>
        <w:t xml:space="preserve"> </w:t>
      </w:r>
    </w:p>
    <w:p w14:paraId="0000001D" w14:textId="29FED84A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Toasted ham, cheddar and real ale chutney.</w:t>
      </w:r>
    </w:p>
    <w:p w14:paraId="0000001E" w14:textId="5843539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Butcher’s sausage &amp; Red onion chutney.</w:t>
      </w:r>
      <w:r w:rsidR="008B456D">
        <w:rPr>
          <w:sz w:val="32"/>
          <w:szCs w:val="32"/>
        </w:rPr>
        <w:t xml:space="preserve"> (V Available) </w:t>
      </w:r>
    </w:p>
    <w:p w14:paraId="0000001F" w14:textId="77777777" w:rsidR="008F151D" w:rsidRDefault="00FA73AA">
      <w:pPr>
        <w:jc w:val="center"/>
        <w:rPr>
          <w:sz w:val="32"/>
          <w:szCs w:val="32"/>
        </w:rPr>
      </w:pPr>
      <w:r>
        <w:rPr>
          <w:sz w:val="32"/>
          <w:szCs w:val="32"/>
        </w:rPr>
        <w:t>Toasted tomato, mozzarella and pesto.</w:t>
      </w:r>
    </w:p>
    <w:p w14:paraId="00000020" w14:textId="77777777" w:rsidR="008F151D" w:rsidRDefault="00FA73AA">
      <w:pPr>
        <w:jc w:val="center"/>
        <w:rPr>
          <w:sz w:val="24"/>
          <w:szCs w:val="24"/>
        </w:rPr>
      </w:pPr>
      <w:r>
        <w:rPr>
          <w:sz w:val="24"/>
          <w:szCs w:val="24"/>
        </w:rPr>
        <w:t>All served on a warm panini bread with salad, homemade coleslaw and root vegetable crisps.</w:t>
      </w:r>
    </w:p>
    <w:p w14:paraId="00000021" w14:textId="77777777" w:rsidR="008F151D" w:rsidRDefault="00FA7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selection of cakes and afternoon tea also available.</w:t>
      </w:r>
    </w:p>
    <w:p w14:paraId="00000022" w14:textId="29EA9A47" w:rsidR="008F151D" w:rsidRDefault="00FA7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ask a member of staff for allergy advice.</w:t>
      </w:r>
    </w:p>
    <w:p w14:paraId="4D487001" w14:textId="0CFDC2CA" w:rsidR="008B456D" w:rsidRPr="008B456D" w:rsidRDefault="008B456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(</w:t>
      </w:r>
      <w:r w:rsidRPr="008B456D">
        <w:rPr>
          <w:bCs/>
          <w:sz w:val="32"/>
          <w:szCs w:val="32"/>
        </w:rPr>
        <w:t>V= Vegetarian VE= Vegan GF= Gluten Free</w:t>
      </w:r>
      <w:r>
        <w:rPr>
          <w:bCs/>
          <w:sz w:val="32"/>
          <w:szCs w:val="32"/>
        </w:rPr>
        <w:t xml:space="preserve">) </w:t>
      </w:r>
    </w:p>
    <w:sectPr w:rsidR="008B456D" w:rsidRPr="008B456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1D"/>
    <w:rsid w:val="00251F4A"/>
    <w:rsid w:val="00674F41"/>
    <w:rsid w:val="008B456D"/>
    <w:rsid w:val="008F151D"/>
    <w:rsid w:val="00F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4D39"/>
  <w15:docId w15:val="{18ADC443-5B6C-49C7-B193-DC3FE610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Nancy-PC</dc:creator>
  <cp:lastModifiedBy>Nancy-PC</cp:lastModifiedBy>
  <cp:revision>3</cp:revision>
  <cp:lastPrinted>2020-08-18T12:31:00Z</cp:lastPrinted>
  <dcterms:created xsi:type="dcterms:W3CDTF">2020-08-18T12:26:00Z</dcterms:created>
  <dcterms:modified xsi:type="dcterms:W3CDTF">2020-08-18T12:31:00Z</dcterms:modified>
</cp:coreProperties>
</file>